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77E7A" w:rsidRPr="00E77E7A" w:rsidRDefault="00E77E7A" w:rsidP="00E77E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วิทยาเขตอุดรธานี 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433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2243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042" w:type="dxa"/>
          </w:tcPr>
          <w:p w:rsidR="003A5A22" w:rsidRPr="003A5A22" w:rsidRDefault="00322433" w:rsidP="00322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บันทึกข้อตกลงความร่วมมือการพัฒนางานวิจัย</w:t>
            </w:r>
          </w:p>
        </w:tc>
        <w:tc>
          <w:tcPr>
            <w:tcW w:w="2741" w:type="dxa"/>
          </w:tcPr>
          <w:p w:rsidR="003A5A22" w:rsidRPr="003A5A22" w:rsidRDefault="0032243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969" w:type="dxa"/>
          </w:tcPr>
          <w:p w:rsidR="003A5A22" w:rsidRPr="003A5A22" w:rsidRDefault="0032243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มีนาคม 2563</w:t>
            </w:r>
          </w:p>
        </w:tc>
        <w:tc>
          <w:tcPr>
            <w:tcW w:w="2970" w:type="dxa"/>
          </w:tcPr>
          <w:p w:rsidR="003A5A22" w:rsidRPr="003A5A22" w:rsidRDefault="0032243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มีนาคม 2566</w:t>
            </w: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3A5A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23B4" w:rsidRDefault="00B323B4" w:rsidP="00E9389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E9389A" w:rsidRDefault="00E9389A" w:rsidP="00E9389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B323B4" w:rsidRDefault="00322433" w:rsidP="00E9389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</w:p>
    <w:p w:rsidR="00E9389A" w:rsidRDefault="00E9389A" w:rsidP="00E9389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(ผู้ช่วยศาสตราจารย์ ดร.นวลพรรณ ไชยมา)</w:t>
      </w:r>
    </w:p>
    <w:p w:rsidR="00E9389A" w:rsidRDefault="002E4548" w:rsidP="00E9389A">
      <w:pPr>
        <w:spacing w:after="100" w:afterAutospacing="1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="00E9389A">
        <w:rPr>
          <w:rFonts w:ascii="TH SarabunPSK" w:hAnsi="TH SarabunPSK" w:cs="TH SarabunPSK" w:hint="cs"/>
          <w:sz w:val="32"/>
          <w:szCs w:val="32"/>
          <w:cs/>
        </w:rPr>
        <w:t>ตำแหน่ง หัวหน้างานวิจัยและนวัตกรรม วิทยาเขต</w:t>
      </w:r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B323B4" w:rsidRDefault="00B323B4" w:rsidP="00E9389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30FA9"/>
    <w:rsid w:val="000A0AFC"/>
    <w:rsid w:val="000D4075"/>
    <w:rsid w:val="001D100F"/>
    <w:rsid w:val="002265B1"/>
    <w:rsid w:val="00284612"/>
    <w:rsid w:val="002E4548"/>
    <w:rsid w:val="00322433"/>
    <w:rsid w:val="003256F9"/>
    <w:rsid w:val="0039143E"/>
    <w:rsid w:val="003A5A22"/>
    <w:rsid w:val="00652C7F"/>
    <w:rsid w:val="0099260E"/>
    <w:rsid w:val="00A00E1A"/>
    <w:rsid w:val="00AE18F4"/>
    <w:rsid w:val="00AF17F4"/>
    <w:rsid w:val="00B323B4"/>
    <w:rsid w:val="00B60150"/>
    <w:rsid w:val="00CE5F4C"/>
    <w:rsid w:val="00CE6EAA"/>
    <w:rsid w:val="00DB384B"/>
    <w:rsid w:val="00E42633"/>
    <w:rsid w:val="00E77E7A"/>
    <w:rsid w:val="00E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5</cp:revision>
  <cp:lastPrinted>2021-11-04T09:39:00Z</cp:lastPrinted>
  <dcterms:created xsi:type="dcterms:W3CDTF">2022-07-21T08:01:00Z</dcterms:created>
  <dcterms:modified xsi:type="dcterms:W3CDTF">2022-07-24T15:28:00Z</dcterms:modified>
</cp:coreProperties>
</file>